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698CD" w14:textId="27AD7213" w:rsidR="008B3BFC" w:rsidRPr="00CC3D8A" w:rsidRDefault="002D660C" w:rsidP="008B3BFC">
      <w:pPr>
        <w:rPr>
          <w:rFonts w:ascii="Times New Roman" w:hAnsi="Times New Roman" w:cs="Times New Roman"/>
        </w:rPr>
      </w:pPr>
      <w:r w:rsidRPr="009213A3">
        <w:rPr>
          <w:rFonts w:ascii="Times New Roman" w:hAnsi="Times New Roman" w:cs="Times New Roman"/>
          <w:noProof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1B790B" wp14:editId="0D27005F">
                <wp:simplePos x="0" y="0"/>
                <wp:positionH relativeFrom="column">
                  <wp:posOffset>5865962</wp:posOffset>
                </wp:positionH>
                <wp:positionV relativeFrom="paragraph">
                  <wp:posOffset>-449664</wp:posOffset>
                </wp:positionV>
                <wp:extent cx="2987891" cy="523269"/>
                <wp:effectExtent l="0" t="0" r="3175" b="0"/>
                <wp:wrapNone/>
                <wp:docPr id="12227" name="Prostokąt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891" cy="523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273A2" w14:textId="7192B585" w:rsidR="002D660C" w:rsidRPr="009213A3" w:rsidRDefault="002D660C" w:rsidP="002D660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Załącznik nr 4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do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 xml:space="preserve"> Regulaminu realizacji projektów badawczych i badawczo-rozwojowych 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 xml:space="preserve">finansowanych ze środków zewnętrznych w Narodowym Instytucie Onkologii 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>im. Marii Skłodowskiej-Curie – Państwowym Instytucie Badawczym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201AE751" w14:textId="77777777" w:rsidR="002D660C" w:rsidRPr="00FC2589" w:rsidRDefault="002D660C" w:rsidP="002D660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B790B" id="Prostokąt 252" o:spid="_x0000_s1026" style="position:absolute;margin-left:461.9pt;margin-top:-35.4pt;width:235.2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" stroked="f">
                <v:textbox>
                  <w:txbxContent>
                    <w:p w14:paraId="530273A2" w14:textId="7192B585" w:rsidR="002D660C" w:rsidRPr="009213A3" w:rsidRDefault="002D660C" w:rsidP="002D660C">
                      <w:pPr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Załącznik nr 4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do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  <w:t xml:space="preserve"> Regulaminu realizacji projektów badawczych i badawczo-rozwojowych 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  <w:t xml:space="preserve">finansowanych ze środków zewnętrznych w Narodowym Instytucie Onkologii 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  <w:t>im. Marii Skłodowskiej-Curie – Państwowym Instytucie Badawczym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</w:r>
                    </w:p>
                    <w:p w14:paraId="201AE751" w14:textId="77777777" w:rsidR="002D660C" w:rsidRPr="00FC2589" w:rsidRDefault="002D660C" w:rsidP="002D660C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5B8AB1" w14:textId="29B8933A" w:rsidR="008B3BFC" w:rsidRPr="00CC3D8A" w:rsidRDefault="002D660C" w:rsidP="002D660C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ZGŁOSZENIE </w:t>
      </w:r>
      <w:r w:rsidR="008F02B9" w:rsidRPr="00CC3D8A">
        <w:rPr>
          <w:rFonts w:ascii="Times New Roman" w:hAnsi="Times New Roman" w:cs="Times New Roman"/>
          <w:b/>
          <w:bCs/>
          <w:lang w:val="pl-PL"/>
        </w:rPr>
        <w:t>ZESPOŁU PROJEKTOWEGO</w:t>
      </w:r>
    </w:p>
    <w:p w14:paraId="44E92D8B" w14:textId="5222154B" w:rsidR="007A2AA7" w:rsidRPr="00CC3D8A" w:rsidRDefault="008B3BFC" w:rsidP="002D660C">
      <w:pPr>
        <w:spacing w:after="0"/>
        <w:jc w:val="center"/>
        <w:rPr>
          <w:rFonts w:ascii="Times New Roman" w:hAnsi="Times New Roman" w:cs="Times New Roman"/>
          <w:lang w:val="pl-PL"/>
        </w:rPr>
      </w:pPr>
      <w:r w:rsidRPr="00CC3D8A">
        <w:rPr>
          <w:rFonts w:ascii="Times New Roman" w:hAnsi="Times New Roman" w:cs="Times New Roman"/>
          <w:lang w:val="pl-PL"/>
        </w:rPr>
        <w:t>Zgodnie z</w:t>
      </w:r>
      <w:r w:rsidR="002D660C">
        <w:rPr>
          <w:rFonts w:ascii="Times New Roman" w:hAnsi="Times New Roman" w:cs="Times New Roman"/>
          <w:lang w:val="pl-PL"/>
        </w:rPr>
        <w:t xml:space="preserve"> Regulaminem</w:t>
      </w:r>
      <w:r w:rsidR="007A2AA7" w:rsidRPr="00CC3D8A">
        <w:rPr>
          <w:rFonts w:ascii="Times New Roman" w:hAnsi="Times New Roman" w:cs="Times New Roman"/>
          <w:lang w:val="pl-PL"/>
        </w:rPr>
        <w:t xml:space="preserve"> </w:t>
      </w:r>
      <w:r w:rsidR="002D660C" w:rsidRPr="00CC3D8A">
        <w:rPr>
          <w:rFonts w:ascii="Times New Roman" w:hAnsi="Times New Roman" w:cs="Times New Roman"/>
          <w:lang w:val="pl-PL"/>
        </w:rPr>
        <w:t>realizacji projektów badawczych i</w:t>
      </w:r>
      <w:r w:rsidR="002D660C">
        <w:rPr>
          <w:rFonts w:ascii="Times New Roman" w:hAnsi="Times New Roman" w:cs="Times New Roman"/>
          <w:lang w:val="pl-PL"/>
        </w:rPr>
        <w:t xml:space="preserve"> badawczo-rozwojowych </w:t>
      </w:r>
      <w:r w:rsidR="002D660C" w:rsidRPr="00CC3D8A">
        <w:rPr>
          <w:rFonts w:ascii="Times New Roman" w:hAnsi="Times New Roman" w:cs="Times New Roman"/>
          <w:lang w:val="pl-PL"/>
        </w:rPr>
        <w:t>finanso</w:t>
      </w:r>
      <w:r w:rsidR="002D660C">
        <w:rPr>
          <w:rFonts w:ascii="Times New Roman" w:hAnsi="Times New Roman" w:cs="Times New Roman"/>
          <w:lang w:val="pl-PL"/>
        </w:rPr>
        <w:t xml:space="preserve">wanych ze środków zewnętrznych </w:t>
      </w:r>
      <w:r w:rsidR="002D660C">
        <w:rPr>
          <w:rFonts w:ascii="Times New Roman" w:hAnsi="Times New Roman" w:cs="Times New Roman"/>
          <w:lang w:val="pl-PL"/>
        </w:rPr>
        <w:br/>
      </w:r>
      <w:r w:rsidR="00CC3D8A">
        <w:rPr>
          <w:rFonts w:ascii="Times New Roman" w:hAnsi="Times New Roman" w:cs="Times New Roman"/>
          <w:lang w:val="pl-PL"/>
        </w:rPr>
        <w:t>w</w:t>
      </w:r>
      <w:r w:rsidR="007A2AA7" w:rsidRPr="00CC3D8A">
        <w:rPr>
          <w:rFonts w:ascii="Times New Roman" w:hAnsi="Times New Roman" w:cs="Times New Roman"/>
          <w:lang w:val="pl-PL"/>
        </w:rPr>
        <w:t xml:space="preserve"> </w:t>
      </w:r>
      <w:r w:rsidR="00CC3D8A">
        <w:rPr>
          <w:rFonts w:ascii="Times New Roman" w:hAnsi="Times New Roman" w:cs="Times New Roman"/>
          <w:lang w:val="pl-PL"/>
        </w:rPr>
        <w:t>Narodowym Instytucie Onkologii im. Marii Skłodowskiej-</w:t>
      </w:r>
      <w:r w:rsidR="007A2AA7" w:rsidRPr="00CC3D8A">
        <w:rPr>
          <w:rFonts w:ascii="Times New Roman" w:hAnsi="Times New Roman" w:cs="Times New Roman"/>
          <w:lang w:val="pl-PL"/>
        </w:rPr>
        <w:t xml:space="preserve">Curie </w:t>
      </w:r>
      <w:r w:rsidR="00CC3D8A">
        <w:rPr>
          <w:rFonts w:ascii="Times New Roman" w:hAnsi="Times New Roman" w:cs="Times New Roman"/>
          <w:lang w:val="pl-PL"/>
        </w:rPr>
        <w:t>–</w:t>
      </w:r>
      <w:r w:rsidR="007A2AA7" w:rsidRPr="00CC3D8A">
        <w:rPr>
          <w:rFonts w:ascii="Times New Roman" w:hAnsi="Times New Roman" w:cs="Times New Roman"/>
          <w:lang w:val="pl-PL"/>
        </w:rPr>
        <w:t xml:space="preserve"> Państwowym Instytucie Badawczym</w:t>
      </w:r>
    </w:p>
    <w:p w14:paraId="1F9C123A" w14:textId="34A368AD" w:rsidR="00D66C53" w:rsidRPr="00CC3D8A" w:rsidRDefault="00D66C53" w:rsidP="002D660C">
      <w:pPr>
        <w:spacing w:after="0"/>
        <w:jc w:val="center"/>
        <w:rPr>
          <w:rFonts w:ascii="Times New Roman" w:hAnsi="Times New Roman" w:cs="Times New Roman"/>
          <w:lang w:val="pl-PL"/>
        </w:rPr>
      </w:pPr>
      <w:r w:rsidRPr="00CC3D8A">
        <w:rPr>
          <w:rFonts w:ascii="Times New Roman" w:hAnsi="Times New Roman" w:cs="Times New Roman"/>
          <w:lang w:val="pl-PL"/>
        </w:rPr>
        <w:t xml:space="preserve">w związku z realizacją </w:t>
      </w:r>
    </w:p>
    <w:p w14:paraId="7F738413" w14:textId="77777777" w:rsidR="003F203A" w:rsidRDefault="00C1046C" w:rsidP="3AE02F3E">
      <w:pPr>
        <w:rPr>
          <w:rFonts w:ascii="Times New Roman" w:hAnsi="Times New Roman" w:cs="Times New Roman"/>
          <w:lang w:val="pl-PL"/>
        </w:rPr>
      </w:pPr>
      <w:r w:rsidRPr="00CC3D8A">
        <w:rPr>
          <w:rFonts w:ascii="Times New Roman" w:hAnsi="Times New Roman" w:cs="Times New Roman"/>
          <w:lang w:val="pl-PL"/>
        </w:rPr>
        <w:t>projektu o nazwie i akronimie: ……………………………………………………………………………………………..……</w:t>
      </w:r>
      <w:r w:rsidR="003F203A">
        <w:rPr>
          <w:rFonts w:ascii="Times New Roman" w:hAnsi="Times New Roman" w:cs="Times New Roman"/>
          <w:lang w:val="pl-PL"/>
        </w:rPr>
        <w:t>…………………………………</w:t>
      </w:r>
    </w:p>
    <w:p w14:paraId="63470251" w14:textId="53A768F8" w:rsidR="00C1046C" w:rsidRPr="00CC3D8A" w:rsidRDefault="003F203A" w:rsidP="3AE02F3E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…………………………………………………………………………………………………………………………………….</w:t>
      </w:r>
      <w:r w:rsidR="00E13FB7" w:rsidRPr="00CC3D8A">
        <w:rPr>
          <w:rFonts w:ascii="Times New Roman" w:hAnsi="Times New Roman" w:cs="Times New Roman"/>
          <w:lang w:val="pl-PL"/>
        </w:rPr>
        <w:t xml:space="preserve"> </w:t>
      </w:r>
    </w:p>
    <w:p w14:paraId="099F7317" w14:textId="46348AF0" w:rsidR="00C1046C" w:rsidRPr="00CC3D8A" w:rsidRDefault="00C1046C" w:rsidP="00C1046C">
      <w:pPr>
        <w:rPr>
          <w:rFonts w:ascii="Times New Roman" w:hAnsi="Times New Roman" w:cs="Times New Roman"/>
          <w:lang w:val="pl-PL"/>
        </w:rPr>
      </w:pPr>
      <w:r w:rsidRPr="00CC3D8A">
        <w:rPr>
          <w:rFonts w:ascii="Times New Roman" w:hAnsi="Times New Roman" w:cs="Times New Roman"/>
          <w:lang w:val="pl-PL"/>
        </w:rPr>
        <w:t>na podstawie umowy nr: …………………………….………………..…………………………………</w:t>
      </w:r>
      <w:r w:rsidR="002D660C">
        <w:rPr>
          <w:rFonts w:ascii="Times New Roman" w:hAnsi="Times New Roman" w:cs="Times New Roman"/>
          <w:lang w:val="pl-PL"/>
        </w:rPr>
        <w:t>………………….……….................</w:t>
      </w:r>
      <w:r w:rsidR="003F203A">
        <w:rPr>
          <w:rFonts w:ascii="Times New Roman" w:hAnsi="Times New Roman" w:cs="Times New Roman"/>
          <w:lang w:val="pl-PL"/>
        </w:rPr>
        <w:t>...............................</w:t>
      </w:r>
    </w:p>
    <w:p w14:paraId="450EE783" w14:textId="62FB5762" w:rsidR="00C1046C" w:rsidRPr="00CC3D8A" w:rsidRDefault="00C1046C" w:rsidP="00C1046C">
      <w:pPr>
        <w:rPr>
          <w:rFonts w:ascii="Times New Roman" w:hAnsi="Times New Roman" w:cs="Times New Roman"/>
          <w:lang w:val="pl-PL"/>
        </w:rPr>
      </w:pPr>
      <w:r w:rsidRPr="00CC3D8A">
        <w:rPr>
          <w:rFonts w:ascii="Times New Roman" w:hAnsi="Times New Roman" w:cs="Times New Roman"/>
          <w:lang w:val="pl-PL"/>
        </w:rPr>
        <w:t>realizowanej w ramach konkursu/programu*: ………………………………………………………………………………</w:t>
      </w:r>
      <w:r w:rsidR="003F203A">
        <w:rPr>
          <w:rFonts w:ascii="Times New Roman" w:hAnsi="Times New Roman" w:cs="Times New Roman"/>
          <w:lang w:val="pl-PL"/>
        </w:rPr>
        <w:t>……………………………………...</w:t>
      </w:r>
    </w:p>
    <w:p w14:paraId="39E4672B" w14:textId="5C5856E0" w:rsidR="008B3BFC" w:rsidRPr="00CC3D8A" w:rsidRDefault="008B3BFC" w:rsidP="007A2AA7">
      <w:pPr>
        <w:jc w:val="center"/>
        <w:rPr>
          <w:rFonts w:ascii="Times New Roman" w:hAnsi="Times New Roman" w:cs="Times New Roman"/>
          <w:lang w:val="pl-PL"/>
        </w:rPr>
      </w:pPr>
      <w:r w:rsidRPr="00CC3D8A">
        <w:rPr>
          <w:rFonts w:ascii="Times New Roman" w:hAnsi="Times New Roman" w:cs="Times New Roman"/>
          <w:lang w:val="pl-PL"/>
        </w:rPr>
        <w:t xml:space="preserve"> </w:t>
      </w:r>
      <w:r w:rsidR="003054F0" w:rsidRPr="00CC3D8A">
        <w:rPr>
          <w:rFonts w:ascii="Times New Roman" w:hAnsi="Times New Roman" w:cs="Times New Roman"/>
          <w:lang w:val="pl-PL"/>
        </w:rPr>
        <w:t>powołuję do zespołu: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407"/>
        <w:gridCol w:w="2925"/>
        <w:gridCol w:w="1611"/>
        <w:gridCol w:w="1276"/>
        <w:gridCol w:w="1972"/>
        <w:gridCol w:w="1834"/>
        <w:gridCol w:w="1546"/>
      </w:tblGrid>
      <w:tr w:rsidR="00DB274B" w:rsidRPr="00CC3D8A" w14:paraId="1DECE20B" w14:textId="77777777" w:rsidTr="002D660C">
        <w:tc>
          <w:tcPr>
            <w:tcW w:w="473" w:type="dxa"/>
          </w:tcPr>
          <w:p w14:paraId="2241B23C" w14:textId="32B6B2FB" w:rsidR="00DB274B" w:rsidRPr="00CC3D8A" w:rsidRDefault="002D660C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pl-PL"/>
              </w:rPr>
              <w:t>p</w:t>
            </w:r>
            <w:r w:rsidR="003F203A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2407" w:type="dxa"/>
          </w:tcPr>
          <w:p w14:paraId="4D5F6BE8" w14:textId="715F8A39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3D8A">
              <w:rPr>
                <w:rFonts w:ascii="Times New Roman" w:hAnsi="Times New Roman" w:cs="Times New Roman"/>
                <w:lang w:val="pl-PL"/>
              </w:rPr>
              <w:t>Imię i nazwisko</w:t>
            </w:r>
          </w:p>
        </w:tc>
        <w:tc>
          <w:tcPr>
            <w:tcW w:w="2925" w:type="dxa"/>
          </w:tcPr>
          <w:p w14:paraId="60BB8164" w14:textId="55695380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3D8A">
              <w:rPr>
                <w:rFonts w:ascii="Times New Roman" w:hAnsi="Times New Roman" w:cs="Times New Roman"/>
                <w:lang w:val="pl-PL"/>
              </w:rPr>
              <w:t>Jednostka Organizacyjna</w:t>
            </w:r>
          </w:p>
        </w:tc>
        <w:tc>
          <w:tcPr>
            <w:tcW w:w="1611" w:type="dxa"/>
          </w:tcPr>
          <w:p w14:paraId="145FB891" w14:textId="087FD051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3D8A">
              <w:rPr>
                <w:rFonts w:ascii="Times New Roman" w:hAnsi="Times New Roman" w:cs="Times New Roman"/>
                <w:lang w:val="pl-PL"/>
              </w:rPr>
              <w:t>Okres zaangażowania</w:t>
            </w:r>
          </w:p>
        </w:tc>
        <w:tc>
          <w:tcPr>
            <w:tcW w:w="1276" w:type="dxa"/>
          </w:tcPr>
          <w:p w14:paraId="62488711" w14:textId="5D6C0D5F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3D8A">
              <w:rPr>
                <w:rFonts w:ascii="Times New Roman" w:hAnsi="Times New Roman" w:cs="Times New Roman"/>
                <w:lang w:val="pl-PL"/>
              </w:rPr>
              <w:t>Zadanie w projekcie</w:t>
            </w:r>
          </w:p>
        </w:tc>
        <w:tc>
          <w:tcPr>
            <w:tcW w:w="1972" w:type="dxa"/>
          </w:tcPr>
          <w:p w14:paraId="1A98BF37" w14:textId="0C74436F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3D8A">
              <w:rPr>
                <w:rFonts w:ascii="Times New Roman" w:hAnsi="Times New Roman" w:cs="Times New Roman"/>
                <w:lang w:val="pl-PL"/>
              </w:rPr>
              <w:t>Rola w projekcie</w:t>
            </w:r>
          </w:p>
        </w:tc>
        <w:tc>
          <w:tcPr>
            <w:tcW w:w="1834" w:type="dxa"/>
          </w:tcPr>
          <w:p w14:paraId="373840FB" w14:textId="48F28302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3D8A">
              <w:rPr>
                <w:rFonts w:ascii="Times New Roman" w:hAnsi="Times New Roman" w:cs="Times New Roman"/>
                <w:lang w:val="pl-PL"/>
              </w:rPr>
              <w:t>Podpis bezpośredniego przełożonego</w:t>
            </w:r>
          </w:p>
        </w:tc>
        <w:tc>
          <w:tcPr>
            <w:tcW w:w="1546" w:type="dxa"/>
          </w:tcPr>
          <w:p w14:paraId="0421C0C4" w14:textId="218D6456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CC3D8A">
              <w:rPr>
                <w:rFonts w:ascii="Times New Roman" w:hAnsi="Times New Roman" w:cs="Times New Roman"/>
                <w:lang w:val="pl-PL"/>
              </w:rPr>
              <w:t>Podpis Kierownika Projektu</w:t>
            </w:r>
          </w:p>
        </w:tc>
      </w:tr>
      <w:tr w:rsidR="00DB274B" w:rsidRPr="00CC3D8A" w14:paraId="33EEA0EB" w14:textId="77777777" w:rsidTr="002D660C">
        <w:trPr>
          <w:trHeight w:val="567"/>
        </w:trPr>
        <w:tc>
          <w:tcPr>
            <w:tcW w:w="473" w:type="dxa"/>
          </w:tcPr>
          <w:p w14:paraId="23A8745F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7" w:type="dxa"/>
          </w:tcPr>
          <w:p w14:paraId="10853915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925" w:type="dxa"/>
          </w:tcPr>
          <w:p w14:paraId="61EB8290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11" w:type="dxa"/>
          </w:tcPr>
          <w:p w14:paraId="22FCC766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</w:tcPr>
          <w:p w14:paraId="37569CD4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2" w:type="dxa"/>
          </w:tcPr>
          <w:p w14:paraId="6FC1CB10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4" w:type="dxa"/>
          </w:tcPr>
          <w:p w14:paraId="567A5BE9" w14:textId="02541BF9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46" w:type="dxa"/>
          </w:tcPr>
          <w:p w14:paraId="2F24DAE7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B274B" w:rsidRPr="00CC3D8A" w14:paraId="2345E3E0" w14:textId="77777777" w:rsidTr="002D660C">
        <w:trPr>
          <w:trHeight w:val="567"/>
        </w:trPr>
        <w:tc>
          <w:tcPr>
            <w:tcW w:w="473" w:type="dxa"/>
          </w:tcPr>
          <w:p w14:paraId="64A01868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7" w:type="dxa"/>
          </w:tcPr>
          <w:p w14:paraId="6CD54118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925" w:type="dxa"/>
          </w:tcPr>
          <w:p w14:paraId="4C2F2476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11" w:type="dxa"/>
          </w:tcPr>
          <w:p w14:paraId="4796AEB0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</w:tcPr>
          <w:p w14:paraId="5709D932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2" w:type="dxa"/>
          </w:tcPr>
          <w:p w14:paraId="1D4B3375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4" w:type="dxa"/>
          </w:tcPr>
          <w:p w14:paraId="7AB87E62" w14:textId="29E3A55A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46" w:type="dxa"/>
          </w:tcPr>
          <w:p w14:paraId="12D57DC0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B274B" w:rsidRPr="00CC3D8A" w14:paraId="29D47E79" w14:textId="77777777" w:rsidTr="002D660C">
        <w:trPr>
          <w:trHeight w:val="567"/>
        </w:trPr>
        <w:tc>
          <w:tcPr>
            <w:tcW w:w="473" w:type="dxa"/>
          </w:tcPr>
          <w:p w14:paraId="4B43D9E6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7" w:type="dxa"/>
          </w:tcPr>
          <w:p w14:paraId="050B1803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925" w:type="dxa"/>
          </w:tcPr>
          <w:p w14:paraId="15A4DB32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11" w:type="dxa"/>
          </w:tcPr>
          <w:p w14:paraId="7079D82A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</w:tcPr>
          <w:p w14:paraId="6EAE6C0C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2" w:type="dxa"/>
          </w:tcPr>
          <w:p w14:paraId="71D05DA7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4" w:type="dxa"/>
          </w:tcPr>
          <w:p w14:paraId="0D66BCA5" w14:textId="268FB2F0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46" w:type="dxa"/>
          </w:tcPr>
          <w:p w14:paraId="395FC34F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B274B" w:rsidRPr="00CC3D8A" w14:paraId="42CA2608" w14:textId="77777777" w:rsidTr="002D660C">
        <w:trPr>
          <w:trHeight w:val="567"/>
        </w:trPr>
        <w:tc>
          <w:tcPr>
            <w:tcW w:w="473" w:type="dxa"/>
          </w:tcPr>
          <w:p w14:paraId="5804BA74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7" w:type="dxa"/>
          </w:tcPr>
          <w:p w14:paraId="4871CD74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925" w:type="dxa"/>
          </w:tcPr>
          <w:p w14:paraId="50E3C8C3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11" w:type="dxa"/>
          </w:tcPr>
          <w:p w14:paraId="4D99B0B7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</w:tcPr>
          <w:p w14:paraId="4EB9A450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2" w:type="dxa"/>
          </w:tcPr>
          <w:p w14:paraId="2FAB9B8D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4" w:type="dxa"/>
          </w:tcPr>
          <w:p w14:paraId="1C1D2816" w14:textId="1D4D0AFF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46" w:type="dxa"/>
          </w:tcPr>
          <w:p w14:paraId="25979209" w14:textId="77777777" w:rsidR="00DB274B" w:rsidRPr="00CC3D8A" w:rsidRDefault="00DB274B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054F0" w:rsidRPr="00CC3D8A" w14:paraId="112BBC73" w14:textId="77777777" w:rsidTr="002D660C">
        <w:trPr>
          <w:trHeight w:val="567"/>
        </w:trPr>
        <w:tc>
          <w:tcPr>
            <w:tcW w:w="473" w:type="dxa"/>
          </w:tcPr>
          <w:p w14:paraId="154A06B5" w14:textId="77777777" w:rsidR="003054F0" w:rsidRPr="00CC3D8A" w:rsidRDefault="003054F0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07" w:type="dxa"/>
          </w:tcPr>
          <w:p w14:paraId="53F01682" w14:textId="77777777" w:rsidR="003054F0" w:rsidRPr="00CC3D8A" w:rsidRDefault="003054F0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925" w:type="dxa"/>
          </w:tcPr>
          <w:p w14:paraId="3C9C6161" w14:textId="77777777" w:rsidR="003054F0" w:rsidRPr="00CC3D8A" w:rsidRDefault="003054F0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11" w:type="dxa"/>
          </w:tcPr>
          <w:p w14:paraId="56508C25" w14:textId="77777777" w:rsidR="003054F0" w:rsidRPr="00CC3D8A" w:rsidRDefault="003054F0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76" w:type="dxa"/>
          </w:tcPr>
          <w:p w14:paraId="6B1D5356" w14:textId="77777777" w:rsidR="003054F0" w:rsidRPr="00CC3D8A" w:rsidRDefault="003054F0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972" w:type="dxa"/>
          </w:tcPr>
          <w:p w14:paraId="5F12F9A9" w14:textId="77777777" w:rsidR="003054F0" w:rsidRPr="00CC3D8A" w:rsidRDefault="003054F0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834" w:type="dxa"/>
          </w:tcPr>
          <w:p w14:paraId="7600A620" w14:textId="77777777" w:rsidR="003054F0" w:rsidRPr="00CC3D8A" w:rsidRDefault="003054F0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546" w:type="dxa"/>
          </w:tcPr>
          <w:p w14:paraId="11F222BF" w14:textId="77777777" w:rsidR="003054F0" w:rsidRPr="00CC3D8A" w:rsidRDefault="003054F0" w:rsidP="007A2AA7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60ECFF1" w14:textId="77777777" w:rsidR="002D660C" w:rsidRDefault="002D660C" w:rsidP="003054F0">
      <w:pPr>
        <w:jc w:val="right"/>
        <w:rPr>
          <w:rFonts w:ascii="Times New Roman" w:hAnsi="Times New Roman" w:cs="Times New Roman"/>
          <w:i/>
          <w:iCs/>
          <w:lang w:val="pl-PL"/>
        </w:rPr>
      </w:pPr>
    </w:p>
    <w:p w14:paraId="6C013530" w14:textId="77777777" w:rsidR="002D660C" w:rsidRDefault="002D660C" w:rsidP="003054F0">
      <w:pPr>
        <w:jc w:val="right"/>
        <w:rPr>
          <w:rFonts w:ascii="Times New Roman" w:hAnsi="Times New Roman" w:cs="Times New Roman"/>
          <w:i/>
          <w:iCs/>
          <w:lang w:val="pl-PL"/>
        </w:rPr>
      </w:pPr>
    </w:p>
    <w:p w14:paraId="27FE07B4" w14:textId="514C024D" w:rsidR="007A2AA7" w:rsidRPr="00CC3D8A" w:rsidRDefault="007A2AA7" w:rsidP="003054F0">
      <w:pPr>
        <w:jc w:val="right"/>
        <w:rPr>
          <w:rFonts w:ascii="Times New Roman" w:hAnsi="Times New Roman" w:cs="Times New Roman"/>
          <w:lang w:val="pl-PL"/>
        </w:rPr>
      </w:pPr>
      <w:r w:rsidRPr="00CC3D8A">
        <w:rPr>
          <w:rFonts w:ascii="Times New Roman" w:hAnsi="Times New Roman" w:cs="Times New Roman"/>
          <w:i/>
          <w:iCs/>
          <w:lang w:val="pl-PL"/>
        </w:rPr>
        <w:t xml:space="preserve">…………………………. </w:t>
      </w:r>
    </w:p>
    <w:p w14:paraId="577A565C" w14:textId="04BBAC2B" w:rsidR="007A2AA7" w:rsidRPr="00CC3D8A" w:rsidRDefault="007A2AA7" w:rsidP="003054F0">
      <w:pPr>
        <w:jc w:val="right"/>
        <w:rPr>
          <w:rFonts w:ascii="Times New Roman" w:hAnsi="Times New Roman" w:cs="Times New Roman"/>
          <w:lang w:val="pl-PL"/>
        </w:rPr>
      </w:pPr>
      <w:r w:rsidRPr="00CC3D8A">
        <w:rPr>
          <w:rFonts w:ascii="Times New Roman" w:hAnsi="Times New Roman" w:cs="Times New Roman"/>
          <w:lang w:val="pl-PL"/>
        </w:rPr>
        <w:t xml:space="preserve">Kierownik </w:t>
      </w:r>
      <w:r w:rsidR="005032DB" w:rsidRPr="00CC3D8A">
        <w:rPr>
          <w:rFonts w:ascii="Times New Roman" w:hAnsi="Times New Roman" w:cs="Times New Roman"/>
          <w:lang w:val="pl-PL"/>
        </w:rPr>
        <w:t>Projektu</w:t>
      </w:r>
    </w:p>
    <w:p w14:paraId="3E835E74" w14:textId="023E40E6" w:rsidR="007A2AA7" w:rsidRPr="002D660C" w:rsidRDefault="007A2AA7" w:rsidP="002D660C">
      <w:pPr>
        <w:ind w:left="11520" w:firstLine="720"/>
        <w:jc w:val="center"/>
        <w:rPr>
          <w:rFonts w:ascii="Times New Roman" w:hAnsi="Times New Roman" w:cs="Times New Roman"/>
          <w:lang w:val="pl-PL"/>
        </w:rPr>
      </w:pPr>
      <w:r w:rsidRPr="00CC3D8A">
        <w:rPr>
          <w:rFonts w:ascii="Times New Roman" w:hAnsi="Times New Roman" w:cs="Times New Roman"/>
          <w:i/>
          <w:iCs/>
          <w:lang w:val="pl-PL"/>
        </w:rPr>
        <w:t>(data i podpis)</w:t>
      </w:r>
    </w:p>
    <w:sectPr w:rsidR="007A2AA7" w:rsidRPr="002D660C" w:rsidSect="002D660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FF94C" w14:textId="77777777" w:rsidR="002B6FCF" w:rsidRDefault="002B6FCF" w:rsidP="002B6FCF">
      <w:pPr>
        <w:spacing w:after="0" w:line="240" w:lineRule="auto"/>
      </w:pPr>
      <w:r>
        <w:separator/>
      </w:r>
    </w:p>
  </w:endnote>
  <w:endnote w:type="continuationSeparator" w:id="0">
    <w:p w14:paraId="18DA273C" w14:textId="77777777" w:rsidR="002B6FCF" w:rsidRDefault="002B6FCF" w:rsidP="002B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A4E48" w14:textId="77777777" w:rsidR="002B6FCF" w:rsidRDefault="002B6FCF" w:rsidP="002B6FCF">
      <w:pPr>
        <w:spacing w:after="0" w:line="240" w:lineRule="auto"/>
      </w:pPr>
      <w:r>
        <w:separator/>
      </w:r>
    </w:p>
  </w:footnote>
  <w:footnote w:type="continuationSeparator" w:id="0">
    <w:p w14:paraId="229042C1" w14:textId="77777777" w:rsidR="002B6FCF" w:rsidRDefault="002B6FCF" w:rsidP="002B6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FC"/>
    <w:rsid w:val="00071F15"/>
    <w:rsid w:val="002B6FCF"/>
    <w:rsid w:val="002D660C"/>
    <w:rsid w:val="003054F0"/>
    <w:rsid w:val="00330D6C"/>
    <w:rsid w:val="003961D1"/>
    <w:rsid w:val="003A1ADC"/>
    <w:rsid w:val="003F1CAC"/>
    <w:rsid w:val="003F203A"/>
    <w:rsid w:val="0049356D"/>
    <w:rsid w:val="004B272E"/>
    <w:rsid w:val="005032DB"/>
    <w:rsid w:val="006373BE"/>
    <w:rsid w:val="007A2AA7"/>
    <w:rsid w:val="0088538B"/>
    <w:rsid w:val="008B2C74"/>
    <w:rsid w:val="008B3BFC"/>
    <w:rsid w:val="008F02B9"/>
    <w:rsid w:val="00A75F09"/>
    <w:rsid w:val="00C1046C"/>
    <w:rsid w:val="00C34C78"/>
    <w:rsid w:val="00C444D3"/>
    <w:rsid w:val="00C6739A"/>
    <w:rsid w:val="00CB667A"/>
    <w:rsid w:val="00CC3D8A"/>
    <w:rsid w:val="00D66C53"/>
    <w:rsid w:val="00DB274B"/>
    <w:rsid w:val="00E13FB7"/>
    <w:rsid w:val="3AE0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2F2C52"/>
  <w15:docId w15:val="{91FE74ED-08A2-449D-92F6-2E170596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6FC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kern w:val="0"/>
      <w:sz w:val="20"/>
      <w:szCs w:val="20"/>
      <w:lang w:val="pl-PL"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B6FCF"/>
    <w:rPr>
      <w:rFonts w:ascii="Calibri" w:eastAsia="Calibri" w:hAnsi="Calibri" w:cs="Arial"/>
      <w:kern w:val="0"/>
      <w:sz w:val="20"/>
      <w:szCs w:val="20"/>
      <w:lang w:val="pl-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FCF"/>
  </w:style>
  <w:style w:type="paragraph" w:styleId="Tekstdymka">
    <w:name w:val="Balloon Text"/>
    <w:basedOn w:val="Normalny"/>
    <w:link w:val="TekstdymkaZnak"/>
    <w:uiPriority w:val="99"/>
    <w:semiHidden/>
    <w:unhideWhenUsed/>
    <w:rsid w:val="00396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7636B4CCA954D84836E8132DA5427" ma:contentTypeVersion="8" ma:contentTypeDescription="Utwórz nowy dokument." ma:contentTypeScope="" ma:versionID="ab09e7f7096339926620e801b8126ac1">
  <xsd:schema xmlns:xsd="http://www.w3.org/2001/XMLSchema" xmlns:xs="http://www.w3.org/2001/XMLSchema" xmlns:p="http://schemas.microsoft.com/office/2006/metadata/properties" xmlns:ns2="7b7b8e28-216b-4021-853b-877eb2fc8043" targetNamespace="http://schemas.microsoft.com/office/2006/metadata/properties" ma:root="true" ma:fieldsID="a550d4ede1ee7162433b63b2bcc79051" ns2:_="">
    <xsd:import namespace="7b7b8e28-216b-4021-853b-877eb2fc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b8e28-216b-4021-853b-877eb2fc8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207FE-A509-449E-A85D-718351D59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b8e28-216b-4021-853b-877eb2fc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29BBC-7968-49A2-A227-D2416F4D28EB}">
  <ds:schemaRefs>
    <ds:schemaRef ds:uri="http://schemas.openxmlformats.org/package/2006/metadata/core-properties"/>
    <ds:schemaRef ds:uri="http://purl.org/dc/dcmitype/"/>
    <ds:schemaRef ds:uri="7b7b8e28-216b-4021-853b-877eb2fc8043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2CCFB-399E-484B-A8CE-B1C72ACEF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Janowska</dc:creator>
  <cp:keywords/>
  <dc:description/>
  <cp:lastModifiedBy>Izabela Zielińska</cp:lastModifiedBy>
  <cp:revision>24</cp:revision>
  <cp:lastPrinted>2025-03-10T11:13:00Z</cp:lastPrinted>
  <dcterms:created xsi:type="dcterms:W3CDTF">2024-07-18T09:34:00Z</dcterms:created>
  <dcterms:modified xsi:type="dcterms:W3CDTF">2025-03-10T11:13:00Z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0x0101004487636B4CCA954D84836E8132DA5427</vt:lpwstr>
  </property>
  <property fmtid="{D5CDD505-2E9C-101B-9397-08002B2CF9AE}" pid="3" name="GrammarlyDocumentId">
    <vt:lpwstr>9788ed1067e5373da38a76fc618d5a101b1d13362aa1f3dac8c74ee6b0ff13e0</vt:lpwstr>
  </property>
</Properties>
</file>